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4B" w:rsidRPr="0091163B" w:rsidRDefault="00F300BA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Информация 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A37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5353BE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абот</w:t>
      </w:r>
      <w:r w:rsidR="00F963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обращениями граждан </w:t>
      </w:r>
    </w:p>
    <w:p w:rsidR="00B375F3" w:rsidRPr="0091163B" w:rsidRDefault="00F300BA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BC684B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963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местной администрации внутригородского муниципального образования города</w:t>
      </w:r>
      <w:r w:rsidR="00BC684B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Севастополя</w:t>
      </w:r>
      <w:r w:rsidR="00F963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100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</w:t>
      </w:r>
      <w:r w:rsidR="00F963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ага</w:t>
      </w:r>
      <w:r w:rsidR="002100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ринск</w:t>
      </w:r>
      <w:r w:rsidR="009920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ий</w:t>
      </w:r>
      <w:r w:rsidR="00BA15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</w:t>
      </w:r>
      <w:r w:rsidR="009920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ый</w:t>
      </w:r>
      <w:r w:rsidR="00BA15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округ</w:t>
      </w:r>
      <w:r w:rsidR="009920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</w:t>
      </w:r>
      <w:r w:rsidR="00504B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квартал 2021</w:t>
      </w:r>
      <w:r w:rsidR="009920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  <w:r w:rsidR="00B375F3" w:rsidRPr="009116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5C499D" w:rsidRPr="0091163B" w:rsidRDefault="005C499D" w:rsidP="007F5CB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695" w:rsidRPr="00BA156A" w:rsidRDefault="00BA156A" w:rsidP="007F5C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6A">
        <w:rPr>
          <w:rFonts w:ascii="Times New Roman" w:hAnsi="Times New Roman" w:cs="Times New Roman"/>
          <w:sz w:val="28"/>
          <w:szCs w:val="28"/>
        </w:rPr>
        <w:t xml:space="preserve">Настоящая информация отображает </w:t>
      </w:r>
      <w:r w:rsidR="00F16FA9" w:rsidRPr="00BA156A">
        <w:rPr>
          <w:rFonts w:ascii="Times New Roman" w:hAnsi="Times New Roman" w:cs="Times New Roman"/>
          <w:sz w:val="28"/>
          <w:szCs w:val="28"/>
        </w:rPr>
        <w:t xml:space="preserve">статистические данные о количестве обращений, </w:t>
      </w:r>
      <w:r w:rsidR="00B02C82" w:rsidRPr="00BA156A">
        <w:rPr>
          <w:rFonts w:ascii="Times New Roman" w:hAnsi="Times New Roman" w:cs="Times New Roman"/>
          <w:sz w:val="28"/>
          <w:szCs w:val="28"/>
        </w:rPr>
        <w:t>вопросов,</w:t>
      </w:r>
      <w:r w:rsidR="00F16FA9" w:rsidRPr="00BA156A">
        <w:rPr>
          <w:rFonts w:ascii="Times New Roman" w:hAnsi="Times New Roman" w:cs="Times New Roman"/>
          <w:sz w:val="28"/>
          <w:szCs w:val="28"/>
        </w:rPr>
        <w:t xml:space="preserve"> изложенных в обращениях российских и иностранных граждан, лиц без гражданства, объединений граждан, в том числе юридических лиц</w:t>
      </w:r>
      <w:r w:rsidR="00F3053A" w:rsidRPr="00BA156A">
        <w:rPr>
          <w:rFonts w:ascii="Times New Roman" w:hAnsi="Times New Roman" w:cs="Times New Roman"/>
          <w:sz w:val="28"/>
          <w:szCs w:val="28"/>
        </w:rPr>
        <w:t xml:space="preserve"> (далее – обращения граждан)</w:t>
      </w:r>
      <w:r w:rsidR="00D22544" w:rsidRPr="00BA156A">
        <w:rPr>
          <w:rFonts w:ascii="Times New Roman" w:hAnsi="Times New Roman" w:cs="Times New Roman"/>
          <w:sz w:val="28"/>
          <w:szCs w:val="28"/>
        </w:rPr>
        <w:t xml:space="preserve">, </w:t>
      </w:r>
      <w:r w:rsidR="00B02C82" w:rsidRPr="00BA156A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BA156A">
        <w:rPr>
          <w:rFonts w:ascii="Times New Roman" w:hAnsi="Times New Roman" w:cs="Times New Roman"/>
          <w:sz w:val="28"/>
          <w:szCs w:val="28"/>
        </w:rPr>
        <w:t>местной администрацией.</w:t>
      </w:r>
    </w:p>
    <w:p w:rsidR="007772D9" w:rsidRPr="001A371A" w:rsidRDefault="00BA156A" w:rsidP="001A3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56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504B9E">
        <w:rPr>
          <w:rFonts w:ascii="Times New Roman" w:hAnsi="Times New Roman" w:cs="Times New Roman"/>
          <w:sz w:val="28"/>
          <w:szCs w:val="28"/>
        </w:rPr>
        <w:t>11 января</w:t>
      </w:r>
      <w:r w:rsidR="00285C32">
        <w:rPr>
          <w:rFonts w:ascii="Times New Roman" w:hAnsi="Times New Roman" w:cs="Times New Roman"/>
          <w:sz w:val="28"/>
          <w:szCs w:val="28"/>
        </w:rPr>
        <w:t xml:space="preserve"> 20</w:t>
      </w:r>
      <w:r w:rsidR="00707D4C">
        <w:rPr>
          <w:rFonts w:ascii="Times New Roman" w:hAnsi="Times New Roman" w:cs="Times New Roman"/>
          <w:sz w:val="28"/>
          <w:szCs w:val="28"/>
        </w:rPr>
        <w:t>2</w:t>
      </w:r>
      <w:r w:rsidR="00504B9E">
        <w:rPr>
          <w:rFonts w:ascii="Times New Roman" w:hAnsi="Times New Roman" w:cs="Times New Roman"/>
          <w:sz w:val="28"/>
          <w:szCs w:val="28"/>
        </w:rPr>
        <w:t>1</w:t>
      </w:r>
      <w:r w:rsidR="00285C32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707D4C">
        <w:rPr>
          <w:rFonts w:ascii="Times New Roman" w:hAnsi="Times New Roman" w:cs="Times New Roman"/>
          <w:sz w:val="28"/>
          <w:szCs w:val="28"/>
        </w:rPr>
        <w:t>1</w:t>
      </w:r>
      <w:r w:rsidR="00285C32">
        <w:rPr>
          <w:rFonts w:ascii="Times New Roman" w:hAnsi="Times New Roman" w:cs="Times New Roman"/>
          <w:sz w:val="28"/>
          <w:szCs w:val="28"/>
        </w:rPr>
        <w:t xml:space="preserve"> </w:t>
      </w:r>
      <w:r w:rsidR="00504B9E">
        <w:rPr>
          <w:rFonts w:ascii="Times New Roman" w:hAnsi="Times New Roman" w:cs="Times New Roman"/>
          <w:sz w:val="28"/>
          <w:szCs w:val="28"/>
        </w:rPr>
        <w:t>марта 2021</w:t>
      </w:r>
      <w:r w:rsidR="00285C32">
        <w:rPr>
          <w:rFonts w:ascii="Times New Roman" w:hAnsi="Times New Roman" w:cs="Times New Roman"/>
          <w:sz w:val="28"/>
          <w:szCs w:val="28"/>
        </w:rPr>
        <w:t xml:space="preserve">г. </w:t>
      </w:r>
      <w:r w:rsidR="00D70F15" w:rsidRPr="00BA156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04B9E">
        <w:rPr>
          <w:rFonts w:ascii="Times New Roman" w:hAnsi="Times New Roman" w:cs="Times New Roman"/>
          <w:sz w:val="28"/>
          <w:szCs w:val="28"/>
        </w:rPr>
        <w:t xml:space="preserve">132 </w:t>
      </w:r>
      <w:r w:rsidR="00D70F15" w:rsidRPr="00BA156A">
        <w:rPr>
          <w:rFonts w:ascii="Times New Roman" w:hAnsi="Times New Roman" w:cs="Times New Roman"/>
          <w:sz w:val="28"/>
          <w:szCs w:val="28"/>
        </w:rPr>
        <w:t>обращени</w:t>
      </w:r>
      <w:r w:rsidR="00504B9E">
        <w:rPr>
          <w:rFonts w:ascii="Times New Roman" w:hAnsi="Times New Roman" w:cs="Times New Roman"/>
          <w:sz w:val="28"/>
          <w:szCs w:val="28"/>
        </w:rPr>
        <w:t>я</w:t>
      </w:r>
      <w:r w:rsidR="0045271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D7AC9">
        <w:rPr>
          <w:rFonts w:ascii="Times New Roman" w:hAnsi="Times New Roman" w:cs="Times New Roman"/>
          <w:sz w:val="28"/>
          <w:szCs w:val="28"/>
        </w:rPr>
        <w:t xml:space="preserve"> в том числе: письменных – </w:t>
      </w:r>
      <w:r w:rsidR="007A4679">
        <w:rPr>
          <w:rFonts w:ascii="Times New Roman" w:hAnsi="Times New Roman" w:cs="Times New Roman"/>
          <w:sz w:val="28"/>
          <w:szCs w:val="28"/>
        </w:rPr>
        <w:t>49</w:t>
      </w:r>
      <w:r w:rsidR="00AF240D">
        <w:rPr>
          <w:rFonts w:ascii="Times New Roman" w:hAnsi="Times New Roman" w:cs="Times New Roman"/>
          <w:sz w:val="28"/>
          <w:szCs w:val="28"/>
        </w:rPr>
        <w:t xml:space="preserve"> </w:t>
      </w:r>
      <w:r w:rsidR="00E94648">
        <w:rPr>
          <w:rFonts w:ascii="Times New Roman" w:hAnsi="Times New Roman" w:cs="Times New Roman"/>
          <w:sz w:val="28"/>
          <w:szCs w:val="28"/>
        </w:rPr>
        <w:t xml:space="preserve">шт., устных – </w:t>
      </w:r>
      <w:r w:rsidR="007A4679">
        <w:rPr>
          <w:rFonts w:ascii="Times New Roman" w:hAnsi="Times New Roman" w:cs="Times New Roman"/>
          <w:sz w:val="28"/>
          <w:szCs w:val="28"/>
        </w:rPr>
        <w:t>1</w:t>
      </w:r>
      <w:r w:rsidR="0045271D">
        <w:rPr>
          <w:rFonts w:ascii="Times New Roman" w:hAnsi="Times New Roman" w:cs="Times New Roman"/>
          <w:sz w:val="28"/>
          <w:szCs w:val="28"/>
        </w:rPr>
        <w:t>0</w:t>
      </w:r>
      <w:r w:rsidR="00E94648">
        <w:rPr>
          <w:rFonts w:ascii="Times New Roman" w:hAnsi="Times New Roman" w:cs="Times New Roman"/>
          <w:sz w:val="28"/>
          <w:szCs w:val="28"/>
        </w:rPr>
        <w:t xml:space="preserve"> шт., в форме электронного документа – </w:t>
      </w:r>
      <w:r w:rsidR="007A4679">
        <w:rPr>
          <w:rFonts w:ascii="Times New Roman" w:hAnsi="Times New Roman" w:cs="Times New Roman"/>
          <w:sz w:val="28"/>
          <w:szCs w:val="28"/>
        </w:rPr>
        <w:t>73</w:t>
      </w:r>
      <w:r w:rsidR="00E94648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7772D9" w:rsidRPr="0091163B" w:rsidRDefault="007772D9" w:rsidP="000C4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6FA9" w:rsidRPr="0091163B" w:rsidRDefault="00F16FA9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ХАРАКТЕРИСТИКА </w:t>
      </w:r>
      <w:r w:rsidR="00AD32DB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ОБРАЩЕНИЙ</w:t>
      </w:r>
    </w:p>
    <w:p w:rsidR="00646B69" w:rsidRPr="0091163B" w:rsidRDefault="00646B69" w:rsidP="007F5CB7">
      <w:pPr>
        <w:pStyle w:val="a5"/>
        <w:numPr>
          <w:ilvl w:val="0"/>
          <w:numId w:val="9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форме поступления</w:t>
      </w:r>
    </w:p>
    <w:p w:rsidR="00646B69" w:rsidRPr="0091163B" w:rsidRDefault="00646B69" w:rsidP="000C4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46B69" w:rsidRPr="0091163B" w:rsidRDefault="00053ED0" w:rsidP="001445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1.1.Почтой – </w:t>
      </w:r>
      <w:r w:rsidR="007A4679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14458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46B69" w:rsidRPr="0091163B" w:rsidRDefault="00053ED0" w:rsidP="000C4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1.2. Через Интернет –</w:t>
      </w:r>
      <w:r w:rsidR="007A4679">
        <w:rPr>
          <w:rFonts w:ascii="Times New Roman" w:eastAsia="Times New Roman" w:hAnsi="Times New Roman" w:cs="Times New Roman"/>
          <w:sz w:val="28"/>
          <w:szCs w:val="24"/>
          <w:lang w:eastAsia="ru-RU"/>
        </w:rPr>
        <w:t>73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46B69" w:rsidRPr="0091163B" w:rsidRDefault="00033D74" w:rsidP="000C4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1.3. На личном приеме </w:t>
      </w:r>
      <w:r w:rsidR="009772CA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9772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4679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46B69" w:rsidRPr="0091163B" w:rsidRDefault="00646B69" w:rsidP="0014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D518EA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4. Через уполномоченное лицо –</w:t>
      </w:r>
      <w:r w:rsidR="007A467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46B69" w:rsidRPr="0091163B" w:rsidRDefault="00646B69" w:rsidP="0014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1.5. На основании статьи 8 Федерального закона от 02.05.2006 № 59-ФЗ «О порядке рассмотрения обращений граждан Ро</w:t>
      </w:r>
      <w:r w:rsidR="0012182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ссийской Федерации»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46B69" w:rsidRPr="0091163B" w:rsidRDefault="00646B69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 П</w:t>
      </w:r>
      <w:r w:rsidR="00D518EA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риемной Президента РФ в г. Севастополе –</w:t>
      </w:r>
      <w:r w:rsidR="00144580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458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646B69" w:rsidRPr="0091163B" w:rsidRDefault="00646B69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 органов</w:t>
      </w:r>
      <w:r w:rsidR="00D518EA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прокуратуры и УМВД –</w:t>
      </w:r>
      <w:r w:rsidR="00551B1B" w:rsidRPr="00551B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467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4458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46B69" w:rsidRPr="0091163B" w:rsidRDefault="00646B69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 Законодательного Собран</w:t>
      </w:r>
      <w:r w:rsidR="00F96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города Севастополя </w:t>
      </w:r>
      <w:r w:rsidR="00C5322F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532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46B69" w:rsidRPr="0091163B" w:rsidRDefault="00200486" w:rsidP="001445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646B69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аппарата Полномочного представителя Президента РФ в Крымско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>м Федеральном округе –</w:t>
      </w:r>
      <w:r w:rsidR="00144580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4458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646B69" w:rsidRDefault="00646B69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других </w:t>
      </w:r>
      <w:r w:rsidR="00B667E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органов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5322F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5322F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4679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44C95" w:rsidRDefault="00E44C95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</w:t>
      </w:r>
      <w:r w:rsidR="00582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помощника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депутата Государственной Думы – </w:t>
      </w:r>
      <w:r w:rsidR="007A4679"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59213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07E93" w:rsidRDefault="00707E93" w:rsidP="00144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Совета Гагаринского МО – </w:t>
      </w:r>
      <w:r w:rsidR="00B44CE6"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Pr="007C1D4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03B5D" w:rsidRDefault="00003B5D" w:rsidP="00E34F9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от депутата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Законодательного Собран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города Севастополя – </w:t>
      </w:r>
      <w:r w:rsidR="007A467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C171A" w:rsidRPr="0091163B" w:rsidRDefault="00646B69" w:rsidP="001445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5977B7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От граждан непосредственно –</w:t>
      </w:r>
      <w:r w:rsidR="00A55C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="006E29C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01545" w:rsidRPr="0091163B" w:rsidRDefault="00301545" w:rsidP="001A37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93B58" w:rsidRDefault="00D93B58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По видам обращений</w:t>
      </w:r>
    </w:p>
    <w:p w:rsidR="00751920" w:rsidRDefault="00751920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51920" w:rsidRPr="0091163B" w:rsidRDefault="00751920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A156A" w:rsidRDefault="00D93B58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2.1.</w:t>
      </w:r>
      <w:r w:rsidR="0061759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Обращение </w:t>
      </w:r>
      <w:r w:rsidR="00A44D5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132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93B58" w:rsidRPr="0091163B" w:rsidRDefault="00D93B58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2.2.</w:t>
      </w:r>
      <w:r w:rsidR="0061759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Заявление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694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132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93B58" w:rsidRPr="0091163B" w:rsidRDefault="00D93B58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2.3.</w:t>
      </w:r>
      <w:r w:rsidR="0061759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Жалоба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7A467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210F0" w:rsidRPr="0091163B" w:rsidRDefault="001210F0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Запрос информации –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101901" w:rsidRPr="0091163B" w:rsidRDefault="00F77129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2.5. Уведомление –</w:t>
      </w:r>
      <w:r w:rsidR="00621027" w:rsidRP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E1636" w:rsidRDefault="00F77129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2.6. Не обращение – </w:t>
      </w:r>
      <w:r w:rsidR="00664490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1759D" w:rsidRPr="0091163B" w:rsidRDefault="0061759D" w:rsidP="003F6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2.7</w:t>
      </w:r>
      <w:r w:rsidR="00277A99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«Открытое письмо»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44D5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поступало.</w:t>
      </w:r>
    </w:p>
    <w:p w:rsidR="003E7FAF" w:rsidRPr="0091163B" w:rsidRDefault="003E7FAF" w:rsidP="005E16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93B58" w:rsidRPr="0091163B" w:rsidRDefault="00AC1400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3</w:t>
      </w:r>
      <w:r w:rsidR="00D93B5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субъекту </w:t>
      </w:r>
    </w:p>
    <w:p w:rsidR="00D93B58" w:rsidRPr="0091163B" w:rsidRDefault="00D93B58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93B58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93B5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Индивидуальные </w:t>
      </w:r>
      <w:r w:rsidR="00C51F3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105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93B58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93B5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.2. Коллективные –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93B58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93B5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</w:t>
      </w:r>
      <w:r w:rsidR="0085664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Объединения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граждан </w:t>
      </w:r>
      <w:r w:rsidR="00A44D53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C2A2D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06E5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.4. Анонимные </w:t>
      </w:r>
      <w:r w:rsidR="00D0111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AF67B9" w:rsidRP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92314" w:rsidRPr="0091163B" w:rsidRDefault="007C2F95" w:rsidP="00C279B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</w:t>
      </w:r>
      <w:r w:rsidR="002E30BF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C684B" w:rsidRPr="0091163B" w:rsidRDefault="00056931" w:rsidP="00F6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</w:t>
      </w:r>
      <w:r w:rsidR="003F33A4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признаку</w:t>
      </w:r>
      <w:r w:rsidR="00BC684B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9585D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поступления</w:t>
      </w:r>
    </w:p>
    <w:p w:rsidR="00BC684B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.1. Первичное</w:t>
      </w:r>
      <w:r w:rsidR="00920C97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126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C684B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1730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.2. Повторное –</w:t>
      </w:r>
      <w:r w:rsidR="006C4C4D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BC684B" w:rsidRPr="0091163B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.3.</w:t>
      </w:r>
      <w:r w:rsidR="00D0111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Неоднократное</w:t>
      </w:r>
      <w:r w:rsidR="002F60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BA156A" w:rsidRP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67B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513ED" w:rsidRDefault="00056931" w:rsidP="006E40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BC684B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.4</w:t>
      </w:r>
      <w:r w:rsidR="00920C97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Дублетное – </w:t>
      </w:r>
      <w:r w:rsidR="00F278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627ED" w:rsidRPr="0091163B" w:rsidRDefault="00F627ED" w:rsidP="007F5C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0BA2" w:rsidRDefault="00056931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780BA2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По категориям авторов обращений</w:t>
      </w:r>
    </w:p>
    <w:p w:rsidR="000C1811" w:rsidRPr="0091163B" w:rsidRDefault="000C1811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 </w:t>
      </w:r>
      <w:r w:rsidR="0039585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</w:t>
      </w:r>
      <w:r w:rsidR="00582A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Великой Отечественной войны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4A487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Великой Отечественной войны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r w:rsidR="00A60E28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войны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63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Участник боевых действий – </w:t>
      </w:r>
      <w:r w:rsidR="00D5141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.5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Инвалид І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627ED"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80BA2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.6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ІІ группы 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650D4" w:rsidRPr="0091163B" w:rsidRDefault="005650D4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5.7</w:t>
      </w:r>
      <w:r w:rsidR="00C9235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Инвалид </w:t>
      </w:r>
      <w:r w:rsidR="006A6EE2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другой</w:t>
      </w:r>
      <w:r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группы –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ать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-одиночка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317D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3864A6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0E389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B17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Мать-героиня – </w:t>
      </w:r>
      <w:r w:rsidR="007F768C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.10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Многодетная семья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F627ED"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46148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80BA2" w:rsidRPr="0091163B" w:rsidRDefault="00056931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.11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 Учас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 л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иквидации последствий аварии на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Э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С –</w:t>
      </w:r>
      <w:r w:rsidR="00F627ED" w:rsidRP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  <w:r w:rsidR="00780BA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D40AF" w:rsidRDefault="005D37CD" w:rsidP="006E40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</w:t>
      </w:r>
      <w:r w:rsidR="00A4506B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Инвалид-детства – </w:t>
      </w:r>
      <w:r w:rsidR="00C5263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D37CD" w:rsidRPr="005D37CD" w:rsidRDefault="005D37CD" w:rsidP="007F5CB7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5188" w:rsidRPr="0091163B" w:rsidRDefault="00056931" w:rsidP="007F5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</w:t>
      </w:r>
      <w:r w:rsidR="00C0518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По </w:t>
      </w:r>
      <w:r w:rsidR="000A46D7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</w:t>
      </w:r>
      <w:r w:rsidR="00C0518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альному положен</w:t>
      </w:r>
      <w:r w:rsidR="000A46D7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C05188" w:rsidRPr="009116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ю авторов обращений</w:t>
      </w:r>
    </w:p>
    <w:p w:rsidR="00C05188" w:rsidRPr="0091163B" w:rsidRDefault="00C05188" w:rsidP="007F5CB7">
      <w:pPr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 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Пенсионер –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14</w:t>
      </w:r>
      <w:r w:rsidR="00395692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83171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</w:t>
      </w:r>
      <w:r w:rsidR="00117E97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Предприниматель – </w:t>
      </w:r>
      <w:r w:rsidR="00621027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133EE7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83171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6.3. </w:t>
      </w:r>
      <w:r w:rsidR="000E3895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Домохозяйка – </w:t>
      </w:r>
      <w:r w:rsidR="00A60E2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6.4.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Рабочий </w:t>
      </w:r>
      <w:r w:rsidR="00F96386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6.5. </w:t>
      </w:r>
      <w:r w:rsidR="00651EFE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лужащий </w:t>
      </w:r>
      <w:r w:rsidR="00651EFE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 </w:t>
      </w:r>
      <w:r w:rsidR="00651EFE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Временно не работает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поступало;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05188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</w:t>
      </w:r>
      <w:r w:rsidR="00C05188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Ученик, студент – </w:t>
      </w:r>
      <w:r w:rsidR="00F627ED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F83171" w:rsidRPr="001C45D5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6.8. </w:t>
      </w:r>
      <w:r w:rsidR="00F83171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</w:t>
      </w:r>
      <w:r w:rsidR="002340F5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ственно-политический деятель – </w:t>
      </w:r>
      <w:r w:rsidR="00060D6F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</w:t>
      </w:r>
      <w:r w:rsidR="00BA156A" w:rsidRPr="001C45D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F7EF6" w:rsidRPr="00E8077F" w:rsidRDefault="001C45D5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6.9. </w:t>
      </w:r>
      <w:r w:rsidR="002340F5"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Вынужденный переселенец – </w:t>
      </w:r>
      <w:r w:rsidR="00F627ED" w:rsidRPr="00E8077F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FF7EF6" w:rsidRPr="0091163B" w:rsidRDefault="00E8077F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7EF6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.10. </w:t>
      </w:r>
      <w:r w:rsidR="00F8317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 определенного места жительства 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FF7EF6" w:rsidRPr="0091163B" w:rsidRDefault="00E8077F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7EF6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.11.</w:t>
      </w:r>
      <w:r w:rsidR="006C2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83171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Творческая и научная интеллигенция </w:t>
      </w:r>
      <w:r w:rsidR="002340F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F83171" w:rsidRDefault="00E8077F" w:rsidP="001C4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F7EF6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.12.</w:t>
      </w:r>
      <w:r w:rsidR="006C28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40F5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Военнослужащий – </w:t>
      </w:r>
      <w:r w:rsidR="00F627ED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поступало;</w:t>
      </w:r>
    </w:p>
    <w:p w:rsidR="00BA156A" w:rsidRDefault="00BA156A" w:rsidP="0035570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6576" w:rsidRDefault="007F6576" w:rsidP="0035570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03AF" w:rsidRPr="00646D55" w:rsidRDefault="00646D55" w:rsidP="000A63F1">
      <w:pPr>
        <w:spacing w:after="0" w:line="240" w:lineRule="auto"/>
        <w:ind w:left="1080" w:hanging="74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6D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7. Тематика</w:t>
      </w:r>
    </w:p>
    <w:p w:rsidR="00646D55" w:rsidRDefault="00646D55" w:rsidP="0035570C">
      <w:pPr>
        <w:spacing w:after="0" w:line="240" w:lineRule="auto"/>
        <w:ind w:left="1080" w:hanging="74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6D55" w:rsidRDefault="00646D55" w:rsidP="007F5CB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6D55" w:rsidRPr="0091163B" w:rsidRDefault="00646D55" w:rsidP="007F5CB7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371A" w:rsidRDefault="00006B8D" w:rsidP="001A3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вторы обращений не всегда сообщают свое социальное положение и </w:t>
      </w:r>
      <w:r w:rsidR="0004227E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категорию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Из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общего количества инди</w:t>
      </w:r>
      <w:r w:rsidR="005766F2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видуальных обращений свою катего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рию указало</w:t>
      </w:r>
      <w:r w:rsidR="00B21079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10F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2D43B0">
        <w:rPr>
          <w:rFonts w:ascii="Times New Roman" w:eastAsia="Times New Roman" w:hAnsi="Times New Roman" w:cs="Times New Roman"/>
          <w:sz w:val="28"/>
          <w:szCs w:val="24"/>
          <w:lang w:eastAsia="ru-RU"/>
        </w:rPr>
        <w:t>2,4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заявителей, социальный статус </w:t>
      </w:r>
      <w:r w:rsidR="00DA399B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50EC">
        <w:rPr>
          <w:rFonts w:ascii="Times New Roman" w:eastAsia="Times New Roman" w:hAnsi="Times New Roman" w:cs="Times New Roman"/>
          <w:sz w:val="28"/>
          <w:szCs w:val="24"/>
          <w:lang w:eastAsia="ru-RU"/>
        </w:rPr>
        <w:t>2,4</w:t>
      </w:r>
      <w:r w:rsidR="00C05188" w:rsidRPr="0091163B">
        <w:rPr>
          <w:rFonts w:ascii="Times New Roman" w:eastAsia="Times New Roman" w:hAnsi="Times New Roman" w:cs="Times New Roman"/>
          <w:sz w:val="28"/>
          <w:szCs w:val="24"/>
          <w:lang w:eastAsia="ru-RU"/>
        </w:rPr>
        <w:t>%.</w:t>
      </w:r>
    </w:p>
    <w:p w:rsidR="00E315AF" w:rsidRDefault="00E315AF" w:rsidP="001A37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0"/>
        <w:gridCol w:w="4176"/>
      </w:tblGrid>
      <w:tr w:rsidR="00E315AF" w:rsidTr="00E315AF">
        <w:trPr>
          <w:trHeight w:hRule="exact" w:val="4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Вопрос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Количество вопросов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0003.0009.0097.0699 Благоустройство и ремонт подъездных дорог, в том числе тротуаров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621027" w:rsidP="00BE30E0">
            <w:r>
              <w:rPr>
                <w:rFonts w:ascii="Arial" w:eastAsia="Arial" w:hAnsi="Arial" w:cs="Arial"/>
                <w:b/>
              </w:rPr>
              <w:t>8</w:t>
            </w:r>
          </w:p>
        </w:tc>
      </w:tr>
      <w:tr w:rsidR="00E315AF" w:rsidTr="00E315AF">
        <w:trPr>
          <w:trHeight w:hRule="exact" w:val="114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0001.0001.0018.0055 Государственные награды. Награды и почетные знаки субъекта Российской Федерации. Ведомственные награды. Награды органов местного самоуправления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621027" w:rsidP="00BE30E0"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0003.0009.0102.0769 Деятельность субъектов торговли, торговые точки, организация торговли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621027" w:rsidP="00BE30E0">
            <w:r>
              <w:rPr>
                <w:rFonts w:ascii="Arial" w:eastAsia="Arial" w:hAnsi="Arial" w:cs="Arial"/>
                <w:b/>
              </w:rPr>
              <w:t>4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0002.0014.0144.0440 Доступность физической культуры и спорта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621027" w:rsidP="00BE30E0">
            <w:r>
              <w:rPr>
                <w:rFonts w:ascii="Arial" w:eastAsia="Arial" w:hAnsi="Arial" w:cs="Arial"/>
                <w:b/>
              </w:rPr>
              <w:t>6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0003.0011.0123.0845 Защита прав на землю и рассмотрение земельных споров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621027" w:rsidP="00BE30E0"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E315AF" w:rsidTr="00E315AF">
        <w:trPr>
          <w:trHeight w:hRule="exact" w:val="9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0003.0009.0098.0712 Коллективное садоводство и огородничество, некоммерческие садовые товарищества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621027" w:rsidP="00BE30E0">
            <w:r>
              <w:rPr>
                <w:rFonts w:ascii="Arial" w:eastAsia="Arial" w:hAnsi="Arial" w:cs="Arial"/>
                <w:b/>
              </w:rPr>
              <w:t>7</w:t>
            </w:r>
          </w:p>
        </w:tc>
      </w:tr>
      <w:tr w:rsidR="00E315AF" w:rsidTr="00621027">
        <w:trPr>
          <w:trHeight w:hRule="exact" w:val="643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0003.0009.0097.0689 Комплексное благоустройство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621027" w:rsidP="00BE30E0">
            <w:r>
              <w:rPr>
                <w:rFonts w:ascii="Arial" w:eastAsia="Arial" w:hAnsi="Arial" w:cs="Arial"/>
                <w:b/>
              </w:rPr>
              <w:t>43</w:t>
            </w:r>
          </w:p>
        </w:tc>
      </w:tr>
      <w:tr w:rsidR="00E315AF" w:rsidTr="00E315AF">
        <w:trPr>
          <w:trHeight w:hRule="exact" w:val="44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0005.0005.0058.1181 Нежилые помещения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0005.0005.0056.1161 Несанкционированная свалка мусора, биоотходы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14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0005.0005.0056.1160 Обращение с твердыми коммунальными отходами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621027" w:rsidP="00BE30E0">
            <w:r>
              <w:rPr>
                <w:rFonts w:ascii="Arial" w:eastAsia="Arial" w:hAnsi="Arial" w:cs="Arial"/>
                <w:b/>
              </w:rPr>
              <w:t>22</w:t>
            </w:r>
          </w:p>
        </w:tc>
      </w:tr>
      <w:tr w:rsidR="00E315AF" w:rsidTr="00E315AF">
        <w:trPr>
          <w:trHeight w:hRule="exact" w:val="9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0003.0009.0097.0698 Организация условий и мест для детского отдыха и досуга (детских и спортивных площадок)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621027" w:rsidP="00BE30E0">
            <w:r>
              <w:rPr>
                <w:rFonts w:ascii="Arial" w:eastAsia="Arial" w:hAnsi="Arial" w:cs="Arial"/>
                <w:b/>
              </w:rPr>
              <w:t>8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0004.0016.0162.0999 Охрана общественного порядка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0003.0009.0097.0693 Парковки автотранспорта вне организованных автостоянок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621027" w:rsidP="00BE30E0">
            <w:r>
              <w:rPr>
                <w:rFonts w:ascii="Arial" w:eastAsia="Arial" w:hAnsi="Arial" w:cs="Arial"/>
                <w:b/>
              </w:rPr>
              <w:t>7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0005.0005.0056.1158 Ремонт и эксплуатация ливневой канализации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1B2220" w:rsidP="00BE30E0"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E315AF" w:rsidTr="00E315AF">
        <w:trPr>
          <w:trHeight w:hRule="exact" w:val="90"/>
        </w:trPr>
        <w:tc>
          <w:tcPr>
            <w:tcW w:w="5600" w:type="dxa"/>
          </w:tcPr>
          <w:p w:rsidR="00E315AF" w:rsidRDefault="00E315AF" w:rsidP="00BE30E0">
            <w:pPr>
              <w:pStyle w:val="EMPTYCELLSTYLE"/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pPr>
              <w:pStyle w:val="EMPTYCELLSTYLE"/>
            </w:pPr>
          </w:p>
        </w:tc>
      </w:tr>
      <w:tr w:rsidR="00E315AF" w:rsidTr="00E315AF">
        <w:trPr>
          <w:trHeight w:hRule="exact" w:val="400"/>
        </w:trPr>
        <w:tc>
          <w:tcPr>
            <w:tcW w:w="5600" w:type="dxa"/>
          </w:tcPr>
          <w:p w:rsidR="00E315AF" w:rsidRDefault="00E315AF" w:rsidP="00BE30E0">
            <w:pPr>
              <w:pStyle w:val="EMPTYCELLSTYLE"/>
            </w:pPr>
          </w:p>
        </w:tc>
        <w:tc>
          <w:tcPr>
            <w:tcW w:w="4176" w:type="dxa"/>
          </w:tcPr>
          <w:p w:rsidR="00E315AF" w:rsidRDefault="00E315AF" w:rsidP="00BE30E0">
            <w:pPr>
              <w:pStyle w:val="EMPTYCELLSTYLE"/>
            </w:pPr>
          </w:p>
        </w:tc>
      </w:tr>
      <w:tr w:rsidR="00E315AF" w:rsidTr="00E315AF">
        <w:trPr>
          <w:trHeight w:hRule="exact" w:val="1542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lastRenderedPageBreak/>
              <w:t>0005.0005.0056.1168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2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0003.0009.0096.0684 Строительство и реконструкция дорог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1B2220" w:rsidP="00BE30E0">
            <w:r>
              <w:rPr>
                <w:rFonts w:ascii="Arial" w:eastAsia="Arial" w:hAnsi="Arial" w:cs="Arial"/>
                <w:b/>
              </w:rPr>
              <w:t>8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0001.0001.0015.0043 Территориальное общественное самоуправление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1B2220" w:rsidP="00BE30E0">
            <w:r>
              <w:rPr>
                <w:rFonts w:ascii="Arial" w:eastAsia="Arial" w:hAnsi="Arial" w:cs="Arial"/>
                <w:b/>
              </w:rPr>
              <w:t>1</w:t>
            </w:r>
          </w:p>
        </w:tc>
      </w:tr>
      <w:tr w:rsidR="00E315AF" w:rsidTr="00E315AF">
        <w:trPr>
          <w:trHeight w:hRule="exact" w:val="68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0003.0009.0097.0694 Уборка снега, опавших листьев, мусора и посторонних предметов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1B2220" w:rsidP="00BE30E0">
            <w:r>
              <w:rPr>
                <w:rFonts w:ascii="Arial" w:eastAsia="Arial" w:hAnsi="Arial" w:cs="Arial"/>
                <w:b/>
              </w:rPr>
              <w:t>5</w:t>
            </w:r>
          </w:p>
        </w:tc>
      </w:tr>
      <w:tr w:rsidR="00E315AF" w:rsidTr="00E315AF">
        <w:trPr>
          <w:trHeight w:hRule="exact" w:val="44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E315AF" w:rsidP="00BE30E0">
            <w:r>
              <w:rPr>
                <w:rFonts w:ascii="Arial" w:eastAsia="Arial" w:hAnsi="Arial" w:cs="Arial"/>
                <w:b/>
              </w:rPr>
              <w:t>0003.0009.0097.0690 Уличное освещение</w:t>
            </w:r>
            <w:r>
              <w:rPr>
                <w:rFonts w:ascii="Arial" w:eastAsia="Arial" w:hAnsi="Arial" w:cs="Arial"/>
                <w:b/>
              </w:rPr>
              <w:br/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00" w:type="dxa"/>
              <w:bottom w:w="0" w:type="dxa"/>
              <w:right w:w="0" w:type="dxa"/>
            </w:tcMar>
          </w:tcPr>
          <w:p w:rsidR="00E315AF" w:rsidRDefault="001B2220" w:rsidP="00BE30E0">
            <w:r>
              <w:rPr>
                <w:rFonts w:ascii="Arial" w:eastAsia="Arial" w:hAnsi="Arial" w:cs="Arial"/>
                <w:b/>
              </w:rPr>
              <w:t>3</w:t>
            </w:r>
          </w:p>
        </w:tc>
      </w:tr>
    </w:tbl>
    <w:p w:rsidR="00E315AF" w:rsidRDefault="00E315AF" w:rsidP="001A37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71A" w:rsidRDefault="001A371A" w:rsidP="001A37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371A" w:rsidSect="008071B4">
      <w:headerReference w:type="default" r:id="rId8"/>
      <w:footerReference w:type="default" r:id="rId9"/>
      <w:pgSz w:w="11906" w:h="16838"/>
      <w:pgMar w:top="1134" w:right="28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53" w:rsidRDefault="00A01D53" w:rsidP="00BC684B">
      <w:pPr>
        <w:spacing w:after="0" w:line="240" w:lineRule="auto"/>
      </w:pPr>
      <w:r>
        <w:separator/>
      </w:r>
    </w:p>
  </w:endnote>
  <w:endnote w:type="continuationSeparator" w:id="0">
    <w:p w:rsidR="00A01D53" w:rsidRDefault="00A01D53" w:rsidP="00BC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45C" w:rsidRDefault="00FD645C">
    <w:pPr>
      <w:pStyle w:val="ab"/>
      <w:jc w:val="center"/>
    </w:pPr>
  </w:p>
  <w:p w:rsidR="00FD645C" w:rsidRDefault="00FD645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53" w:rsidRDefault="00A01D53" w:rsidP="00BC684B">
      <w:pPr>
        <w:spacing w:after="0" w:line="240" w:lineRule="auto"/>
      </w:pPr>
      <w:r>
        <w:separator/>
      </w:r>
    </w:p>
  </w:footnote>
  <w:footnote w:type="continuationSeparator" w:id="0">
    <w:p w:rsidR="00A01D53" w:rsidRDefault="00A01D53" w:rsidP="00BC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324143"/>
      <w:docPartObj>
        <w:docPartGallery w:val="Page Numbers (Top of Page)"/>
        <w:docPartUnique/>
      </w:docPartObj>
    </w:sdtPr>
    <w:sdtEndPr/>
    <w:sdtContent>
      <w:p w:rsidR="00FD645C" w:rsidRDefault="00FD645C" w:rsidP="000C44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22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C61EE"/>
    <w:multiLevelType w:val="hybridMultilevel"/>
    <w:tmpl w:val="26DAE802"/>
    <w:lvl w:ilvl="0" w:tplc="C270C27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335028"/>
    <w:multiLevelType w:val="multilevel"/>
    <w:tmpl w:val="A7E0E6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147335E7"/>
    <w:multiLevelType w:val="hybridMultilevel"/>
    <w:tmpl w:val="2D8C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5E1D"/>
    <w:multiLevelType w:val="hybridMultilevel"/>
    <w:tmpl w:val="C2B8C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A245290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85609"/>
    <w:multiLevelType w:val="hybridMultilevel"/>
    <w:tmpl w:val="D618E7BA"/>
    <w:lvl w:ilvl="0" w:tplc="C270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B558B"/>
    <w:multiLevelType w:val="multilevel"/>
    <w:tmpl w:val="DC8EE6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9F91B48"/>
    <w:multiLevelType w:val="hybridMultilevel"/>
    <w:tmpl w:val="7F72AD7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D3B289A"/>
    <w:multiLevelType w:val="hybridMultilevel"/>
    <w:tmpl w:val="424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73C38"/>
    <w:multiLevelType w:val="multilevel"/>
    <w:tmpl w:val="CD361F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>
    <w:nsid w:val="64ED2F18"/>
    <w:multiLevelType w:val="hybridMultilevel"/>
    <w:tmpl w:val="E6EC9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70"/>
    <w:rsid w:val="000004ED"/>
    <w:rsid w:val="00003B5D"/>
    <w:rsid w:val="00004C39"/>
    <w:rsid w:val="00006B8D"/>
    <w:rsid w:val="000114B8"/>
    <w:rsid w:val="00013028"/>
    <w:rsid w:val="00022809"/>
    <w:rsid w:val="00023F70"/>
    <w:rsid w:val="00025A90"/>
    <w:rsid w:val="000312B9"/>
    <w:rsid w:val="00031B11"/>
    <w:rsid w:val="00033D40"/>
    <w:rsid w:val="00033D74"/>
    <w:rsid w:val="0004227E"/>
    <w:rsid w:val="000470E7"/>
    <w:rsid w:val="000513ED"/>
    <w:rsid w:val="00052C31"/>
    <w:rsid w:val="00053ED0"/>
    <w:rsid w:val="000563B4"/>
    <w:rsid w:val="00056931"/>
    <w:rsid w:val="00057A9E"/>
    <w:rsid w:val="00057E4F"/>
    <w:rsid w:val="000602D4"/>
    <w:rsid w:val="00060D6F"/>
    <w:rsid w:val="00066C65"/>
    <w:rsid w:val="00067018"/>
    <w:rsid w:val="000701CD"/>
    <w:rsid w:val="0007204F"/>
    <w:rsid w:val="00074387"/>
    <w:rsid w:val="000750C2"/>
    <w:rsid w:val="00076B2B"/>
    <w:rsid w:val="000774C8"/>
    <w:rsid w:val="00077655"/>
    <w:rsid w:val="000855F6"/>
    <w:rsid w:val="00085E12"/>
    <w:rsid w:val="00086A31"/>
    <w:rsid w:val="00094655"/>
    <w:rsid w:val="00095E32"/>
    <w:rsid w:val="000A1DF9"/>
    <w:rsid w:val="000A46D7"/>
    <w:rsid w:val="000A530E"/>
    <w:rsid w:val="000A63F1"/>
    <w:rsid w:val="000A7C5F"/>
    <w:rsid w:val="000B22E0"/>
    <w:rsid w:val="000B25DA"/>
    <w:rsid w:val="000B69AF"/>
    <w:rsid w:val="000C1811"/>
    <w:rsid w:val="000C4415"/>
    <w:rsid w:val="000C79A3"/>
    <w:rsid w:val="000C7DF7"/>
    <w:rsid w:val="000D0181"/>
    <w:rsid w:val="000D1FD7"/>
    <w:rsid w:val="000D5F11"/>
    <w:rsid w:val="000E085F"/>
    <w:rsid w:val="000E3895"/>
    <w:rsid w:val="000F0623"/>
    <w:rsid w:val="000F65AD"/>
    <w:rsid w:val="001008E7"/>
    <w:rsid w:val="00101901"/>
    <w:rsid w:val="00104F17"/>
    <w:rsid w:val="0010754C"/>
    <w:rsid w:val="00107D45"/>
    <w:rsid w:val="00107F13"/>
    <w:rsid w:val="001114B7"/>
    <w:rsid w:val="0011606C"/>
    <w:rsid w:val="00117E97"/>
    <w:rsid w:val="001210F0"/>
    <w:rsid w:val="00121823"/>
    <w:rsid w:val="00122B6C"/>
    <w:rsid w:val="00123726"/>
    <w:rsid w:val="0012419D"/>
    <w:rsid w:val="0012589D"/>
    <w:rsid w:val="00131CE1"/>
    <w:rsid w:val="00133EE7"/>
    <w:rsid w:val="00135EFF"/>
    <w:rsid w:val="0014429C"/>
    <w:rsid w:val="00144580"/>
    <w:rsid w:val="00161EE1"/>
    <w:rsid w:val="00162F5F"/>
    <w:rsid w:val="00165C45"/>
    <w:rsid w:val="00166EC8"/>
    <w:rsid w:val="00171790"/>
    <w:rsid w:val="00180FAA"/>
    <w:rsid w:val="00182A23"/>
    <w:rsid w:val="0019327F"/>
    <w:rsid w:val="00196D4F"/>
    <w:rsid w:val="00197DEF"/>
    <w:rsid w:val="001A371A"/>
    <w:rsid w:val="001A457F"/>
    <w:rsid w:val="001A48BC"/>
    <w:rsid w:val="001A4DE8"/>
    <w:rsid w:val="001A4E80"/>
    <w:rsid w:val="001A5077"/>
    <w:rsid w:val="001A5BFA"/>
    <w:rsid w:val="001B047B"/>
    <w:rsid w:val="001B2220"/>
    <w:rsid w:val="001B2FC5"/>
    <w:rsid w:val="001C1B7E"/>
    <w:rsid w:val="001C3042"/>
    <w:rsid w:val="001C342A"/>
    <w:rsid w:val="001C38EF"/>
    <w:rsid w:val="001C45D5"/>
    <w:rsid w:val="001D1591"/>
    <w:rsid w:val="001D3669"/>
    <w:rsid w:val="001E1884"/>
    <w:rsid w:val="001E23CE"/>
    <w:rsid w:val="001E5B84"/>
    <w:rsid w:val="001F79F1"/>
    <w:rsid w:val="002001AC"/>
    <w:rsid w:val="00200486"/>
    <w:rsid w:val="00200706"/>
    <w:rsid w:val="00202C9B"/>
    <w:rsid w:val="0020300D"/>
    <w:rsid w:val="00204578"/>
    <w:rsid w:val="00204C5A"/>
    <w:rsid w:val="002100BE"/>
    <w:rsid w:val="00210421"/>
    <w:rsid w:val="00213ECF"/>
    <w:rsid w:val="00214C5D"/>
    <w:rsid w:val="0021581A"/>
    <w:rsid w:val="00216D8E"/>
    <w:rsid w:val="00223C48"/>
    <w:rsid w:val="0022687C"/>
    <w:rsid w:val="00226C6E"/>
    <w:rsid w:val="00234044"/>
    <w:rsid w:val="002340F5"/>
    <w:rsid w:val="00234B87"/>
    <w:rsid w:val="00235D24"/>
    <w:rsid w:val="00240819"/>
    <w:rsid w:val="002451FF"/>
    <w:rsid w:val="00245BC5"/>
    <w:rsid w:val="0024649A"/>
    <w:rsid w:val="00251989"/>
    <w:rsid w:val="00254027"/>
    <w:rsid w:val="00257648"/>
    <w:rsid w:val="002648D6"/>
    <w:rsid w:val="00267F2C"/>
    <w:rsid w:val="00271211"/>
    <w:rsid w:val="002736CD"/>
    <w:rsid w:val="00277826"/>
    <w:rsid w:val="00277A99"/>
    <w:rsid w:val="002826E7"/>
    <w:rsid w:val="00283253"/>
    <w:rsid w:val="00283D86"/>
    <w:rsid w:val="00285C32"/>
    <w:rsid w:val="0029477B"/>
    <w:rsid w:val="002A09B8"/>
    <w:rsid w:val="002A0B48"/>
    <w:rsid w:val="002B3BA6"/>
    <w:rsid w:val="002B61F4"/>
    <w:rsid w:val="002B770D"/>
    <w:rsid w:val="002C2811"/>
    <w:rsid w:val="002C2C2B"/>
    <w:rsid w:val="002C2F22"/>
    <w:rsid w:val="002C7369"/>
    <w:rsid w:val="002D1A24"/>
    <w:rsid w:val="002D3261"/>
    <w:rsid w:val="002D43B0"/>
    <w:rsid w:val="002D7968"/>
    <w:rsid w:val="002D7F9F"/>
    <w:rsid w:val="002E30BF"/>
    <w:rsid w:val="002F0C01"/>
    <w:rsid w:val="002F1103"/>
    <w:rsid w:val="002F1411"/>
    <w:rsid w:val="002F43D3"/>
    <w:rsid w:val="002F5DC3"/>
    <w:rsid w:val="002F60F3"/>
    <w:rsid w:val="002F7C11"/>
    <w:rsid w:val="00301545"/>
    <w:rsid w:val="003035BF"/>
    <w:rsid w:val="00305D90"/>
    <w:rsid w:val="00312872"/>
    <w:rsid w:val="00312A1D"/>
    <w:rsid w:val="0031443F"/>
    <w:rsid w:val="0031536C"/>
    <w:rsid w:val="00315485"/>
    <w:rsid w:val="00315900"/>
    <w:rsid w:val="003451BF"/>
    <w:rsid w:val="00353D64"/>
    <w:rsid w:val="00353F31"/>
    <w:rsid w:val="00353FBE"/>
    <w:rsid w:val="0035570C"/>
    <w:rsid w:val="00356FA4"/>
    <w:rsid w:val="003573E4"/>
    <w:rsid w:val="00357CE8"/>
    <w:rsid w:val="00360AE0"/>
    <w:rsid w:val="00360F2B"/>
    <w:rsid w:val="0036330A"/>
    <w:rsid w:val="003712E2"/>
    <w:rsid w:val="003715CD"/>
    <w:rsid w:val="00374BD5"/>
    <w:rsid w:val="00375B92"/>
    <w:rsid w:val="00382F1F"/>
    <w:rsid w:val="00382F74"/>
    <w:rsid w:val="00383F98"/>
    <w:rsid w:val="0038606C"/>
    <w:rsid w:val="003864A6"/>
    <w:rsid w:val="00387A4C"/>
    <w:rsid w:val="00395692"/>
    <w:rsid w:val="0039585D"/>
    <w:rsid w:val="003A1474"/>
    <w:rsid w:val="003A68BC"/>
    <w:rsid w:val="003A74E4"/>
    <w:rsid w:val="003B2D6D"/>
    <w:rsid w:val="003B46AE"/>
    <w:rsid w:val="003B75C0"/>
    <w:rsid w:val="003C0EAA"/>
    <w:rsid w:val="003C297E"/>
    <w:rsid w:val="003C4D5B"/>
    <w:rsid w:val="003C731C"/>
    <w:rsid w:val="003D1306"/>
    <w:rsid w:val="003D155A"/>
    <w:rsid w:val="003D40AF"/>
    <w:rsid w:val="003D4AA5"/>
    <w:rsid w:val="003E0FEC"/>
    <w:rsid w:val="003E59CE"/>
    <w:rsid w:val="003E7730"/>
    <w:rsid w:val="003E7FAF"/>
    <w:rsid w:val="003F0E4D"/>
    <w:rsid w:val="003F1A99"/>
    <w:rsid w:val="003F33A4"/>
    <w:rsid w:val="003F6AAF"/>
    <w:rsid w:val="003F6C1F"/>
    <w:rsid w:val="004003B2"/>
    <w:rsid w:val="0040402F"/>
    <w:rsid w:val="004079E5"/>
    <w:rsid w:val="00414131"/>
    <w:rsid w:val="0041620E"/>
    <w:rsid w:val="004230F4"/>
    <w:rsid w:val="0042342A"/>
    <w:rsid w:val="00430D26"/>
    <w:rsid w:val="004333E9"/>
    <w:rsid w:val="00441E3D"/>
    <w:rsid w:val="00442D01"/>
    <w:rsid w:val="0044383E"/>
    <w:rsid w:val="0045271D"/>
    <w:rsid w:val="00453C4D"/>
    <w:rsid w:val="004545CB"/>
    <w:rsid w:val="00460D64"/>
    <w:rsid w:val="00461481"/>
    <w:rsid w:val="00464989"/>
    <w:rsid w:val="004650EC"/>
    <w:rsid w:val="00466C0C"/>
    <w:rsid w:val="00470BC4"/>
    <w:rsid w:val="004825C1"/>
    <w:rsid w:val="004850FB"/>
    <w:rsid w:val="004861D2"/>
    <w:rsid w:val="0049018D"/>
    <w:rsid w:val="00494CFA"/>
    <w:rsid w:val="004951A5"/>
    <w:rsid w:val="00495C80"/>
    <w:rsid w:val="004971DD"/>
    <w:rsid w:val="0049739C"/>
    <w:rsid w:val="004A02A9"/>
    <w:rsid w:val="004A3190"/>
    <w:rsid w:val="004A487E"/>
    <w:rsid w:val="004A7ECB"/>
    <w:rsid w:val="004B176B"/>
    <w:rsid w:val="004B39E0"/>
    <w:rsid w:val="004B510D"/>
    <w:rsid w:val="004C2A9D"/>
    <w:rsid w:val="004D0717"/>
    <w:rsid w:val="004D12FC"/>
    <w:rsid w:val="004D549B"/>
    <w:rsid w:val="004D58DA"/>
    <w:rsid w:val="004D602F"/>
    <w:rsid w:val="004D656B"/>
    <w:rsid w:val="004D7254"/>
    <w:rsid w:val="004D7AC9"/>
    <w:rsid w:val="004E512A"/>
    <w:rsid w:val="004F5866"/>
    <w:rsid w:val="004F6812"/>
    <w:rsid w:val="00500650"/>
    <w:rsid w:val="00500828"/>
    <w:rsid w:val="00503D73"/>
    <w:rsid w:val="00504B9E"/>
    <w:rsid w:val="00513097"/>
    <w:rsid w:val="00516083"/>
    <w:rsid w:val="005162AE"/>
    <w:rsid w:val="00525486"/>
    <w:rsid w:val="00526CAC"/>
    <w:rsid w:val="00527FF6"/>
    <w:rsid w:val="005353BE"/>
    <w:rsid w:val="005403BE"/>
    <w:rsid w:val="00551B1B"/>
    <w:rsid w:val="00553339"/>
    <w:rsid w:val="005605F6"/>
    <w:rsid w:val="00562339"/>
    <w:rsid w:val="005650D4"/>
    <w:rsid w:val="00566FF9"/>
    <w:rsid w:val="00576265"/>
    <w:rsid w:val="00576674"/>
    <w:rsid w:val="005766F2"/>
    <w:rsid w:val="00582492"/>
    <w:rsid w:val="00582A58"/>
    <w:rsid w:val="00584235"/>
    <w:rsid w:val="00585825"/>
    <w:rsid w:val="00585C93"/>
    <w:rsid w:val="00592130"/>
    <w:rsid w:val="0059313D"/>
    <w:rsid w:val="0059587A"/>
    <w:rsid w:val="005968EA"/>
    <w:rsid w:val="005977B7"/>
    <w:rsid w:val="00597ED1"/>
    <w:rsid w:val="005A3818"/>
    <w:rsid w:val="005A3F97"/>
    <w:rsid w:val="005A7836"/>
    <w:rsid w:val="005B25F7"/>
    <w:rsid w:val="005B37EB"/>
    <w:rsid w:val="005B4045"/>
    <w:rsid w:val="005B5327"/>
    <w:rsid w:val="005B5C1E"/>
    <w:rsid w:val="005C2A2D"/>
    <w:rsid w:val="005C41A3"/>
    <w:rsid w:val="005C499D"/>
    <w:rsid w:val="005C4F31"/>
    <w:rsid w:val="005C710A"/>
    <w:rsid w:val="005D3332"/>
    <w:rsid w:val="005D37CD"/>
    <w:rsid w:val="005D5EB6"/>
    <w:rsid w:val="005E1636"/>
    <w:rsid w:val="005E6BF3"/>
    <w:rsid w:val="005E6DFB"/>
    <w:rsid w:val="005F1A26"/>
    <w:rsid w:val="005F5A0E"/>
    <w:rsid w:val="0060285D"/>
    <w:rsid w:val="00603299"/>
    <w:rsid w:val="00607BB3"/>
    <w:rsid w:val="00610417"/>
    <w:rsid w:val="00610FE0"/>
    <w:rsid w:val="00617095"/>
    <w:rsid w:val="0061759D"/>
    <w:rsid w:val="00621027"/>
    <w:rsid w:val="0062113C"/>
    <w:rsid w:val="00625432"/>
    <w:rsid w:val="00625EF8"/>
    <w:rsid w:val="00630145"/>
    <w:rsid w:val="00633D24"/>
    <w:rsid w:val="00633DB7"/>
    <w:rsid w:val="00634560"/>
    <w:rsid w:val="006448CD"/>
    <w:rsid w:val="00644A22"/>
    <w:rsid w:val="00644AA7"/>
    <w:rsid w:val="00645018"/>
    <w:rsid w:val="00646B69"/>
    <w:rsid w:val="00646D55"/>
    <w:rsid w:val="0064759E"/>
    <w:rsid w:val="00647F03"/>
    <w:rsid w:val="00650224"/>
    <w:rsid w:val="00651EFE"/>
    <w:rsid w:val="00664490"/>
    <w:rsid w:val="00664EC5"/>
    <w:rsid w:val="00672815"/>
    <w:rsid w:val="00676B2E"/>
    <w:rsid w:val="00681030"/>
    <w:rsid w:val="00681695"/>
    <w:rsid w:val="006819DB"/>
    <w:rsid w:val="00682EF2"/>
    <w:rsid w:val="0068342A"/>
    <w:rsid w:val="006839C4"/>
    <w:rsid w:val="00683BFC"/>
    <w:rsid w:val="00686583"/>
    <w:rsid w:val="0069175E"/>
    <w:rsid w:val="006A0C6C"/>
    <w:rsid w:val="006A1658"/>
    <w:rsid w:val="006A2EE1"/>
    <w:rsid w:val="006A3C28"/>
    <w:rsid w:val="006A6010"/>
    <w:rsid w:val="006A6B06"/>
    <w:rsid w:val="006A6EE2"/>
    <w:rsid w:val="006B1291"/>
    <w:rsid w:val="006B20E9"/>
    <w:rsid w:val="006B69EB"/>
    <w:rsid w:val="006B7388"/>
    <w:rsid w:val="006C171A"/>
    <w:rsid w:val="006C2849"/>
    <w:rsid w:val="006C2A2A"/>
    <w:rsid w:val="006C4694"/>
    <w:rsid w:val="006C4C4D"/>
    <w:rsid w:val="006C4C6E"/>
    <w:rsid w:val="006C536A"/>
    <w:rsid w:val="006D4C40"/>
    <w:rsid w:val="006E29C8"/>
    <w:rsid w:val="006E40FA"/>
    <w:rsid w:val="006F188B"/>
    <w:rsid w:val="006F21E9"/>
    <w:rsid w:val="006F2806"/>
    <w:rsid w:val="006F55D1"/>
    <w:rsid w:val="006F5D72"/>
    <w:rsid w:val="006F6EB6"/>
    <w:rsid w:val="00707D4C"/>
    <w:rsid w:val="00707E93"/>
    <w:rsid w:val="00713AB6"/>
    <w:rsid w:val="00715955"/>
    <w:rsid w:val="00717302"/>
    <w:rsid w:val="007204E9"/>
    <w:rsid w:val="00725E99"/>
    <w:rsid w:val="00726778"/>
    <w:rsid w:val="007267E7"/>
    <w:rsid w:val="0072738F"/>
    <w:rsid w:val="00737514"/>
    <w:rsid w:val="007456A0"/>
    <w:rsid w:val="007477AE"/>
    <w:rsid w:val="00750D25"/>
    <w:rsid w:val="00751920"/>
    <w:rsid w:val="007561F7"/>
    <w:rsid w:val="00764264"/>
    <w:rsid w:val="00764C0C"/>
    <w:rsid w:val="0077343C"/>
    <w:rsid w:val="00776DA1"/>
    <w:rsid w:val="007772D9"/>
    <w:rsid w:val="00780BA2"/>
    <w:rsid w:val="00783CC8"/>
    <w:rsid w:val="00785618"/>
    <w:rsid w:val="00786353"/>
    <w:rsid w:val="00786F6E"/>
    <w:rsid w:val="00795704"/>
    <w:rsid w:val="00797CEB"/>
    <w:rsid w:val="007A09F7"/>
    <w:rsid w:val="007A162A"/>
    <w:rsid w:val="007A1808"/>
    <w:rsid w:val="007A2AA2"/>
    <w:rsid w:val="007A4679"/>
    <w:rsid w:val="007A5870"/>
    <w:rsid w:val="007A6865"/>
    <w:rsid w:val="007A721F"/>
    <w:rsid w:val="007B3482"/>
    <w:rsid w:val="007B36D0"/>
    <w:rsid w:val="007B3B8A"/>
    <w:rsid w:val="007B5673"/>
    <w:rsid w:val="007C1D47"/>
    <w:rsid w:val="007C1DCA"/>
    <w:rsid w:val="007C29BD"/>
    <w:rsid w:val="007C2F95"/>
    <w:rsid w:val="007C4396"/>
    <w:rsid w:val="007C6616"/>
    <w:rsid w:val="007C7150"/>
    <w:rsid w:val="007D0D9D"/>
    <w:rsid w:val="007D3C37"/>
    <w:rsid w:val="007F2841"/>
    <w:rsid w:val="007F29A0"/>
    <w:rsid w:val="007F5CB7"/>
    <w:rsid w:val="007F5CE0"/>
    <w:rsid w:val="007F5EF0"/>
    <w:rsid w:val="007F6576"/>
    <w:rsid w:val="007F768C"/>
    <w:rsid w:val="007F7BFA"/>
    <w:rsid w:val="00803169"/>
    <w:rsid w:val="008071B4"/>
    <w:rsid w:val="0081281A"/>
    <w:rsid w:val="00815844"/>
    <w:rsid w:val="0082026B"/>
    <w:rsid w:val="00832AF2"/>
    <w:rsid w:val="00842C5A"/>
    <w:rsid w:val="00853D72"/>
    <w:rsid w:val="00856642"/>
    <w:rsid w:val="008662AF"/>
    <w:rsid w:val="00867DCB"/>
    <w:rsid w:val="00874A30"/>
    <w:rsid w:val="00874CDA"/>
    <w:rsid w:val="00880978"/>
    <w:rsid w:val="00883745"/>
    <w:rsid w:val="00886177"/>
    <w:rsid w:val="00892691"/>
    <w:rsid w:val="00892C31"/>
    <w:rsid w:val="00894D35"/>
    <w:rsid w:val="008A3382"/>
    <w:rsid w:val="008B03AF"/>
    <w:rsid w:val="008B1020"/>
    <w:rsid w:val="008B21FC"/>
    <w:rsid w:val="008B2EE1"/>
    <w:rsid w:val="008C0609"/>
    <w:rsid w:val="008C25A6"/>
    <w:rsid w:val="008C2BE1"/>
    <w:rsid w:val="008C4D3A"/>
    <w:rsid w:val="008D3EF2"/>
    <w:rsid w:val="008E4A4E"/>
    <w:rsid w:val="008E6E3D"/>
    <w:rsid w:val="008F7436"/>
    <w:rsid w:val="00900D89"/>
    <w:rsid w:val="009041E3"/>
    <w:rsid w:val="009045AA"/>
    <w:rsid w:val="009070BC"/>
    <w:rsid w:val="0091163B"/>
    <w:rsid w:val="00920C97"/>
    <w:rsid w:val="00921264"/>
    <w:rsid w:val="00940F73"/>
    <w:rsid w:val="009505DC"/>
    <w:rsid w:val="009540BC"/>
    <w:rsid w:val="009637F3"/>
    <w:rsid w:val="0096457D"/>
    <w:rsid w:val="009711AE"/>
    <w:rsid w:val="009772CA"/>
    <w:rsid w:val="00983E44"/>
    <w:rsid w:val="00990C26"/>
    <w:rsid w:val="009920EA"/>
    <w:rsid w:val="00992BB1"/>
    <w:rsid w:val="00994B17"/>
    <w:rsid w:val="00995553"/>
    <w:rsid w:val="009A300E"/>
    <w:rsid w:val="009A3C7E"/>
    <w:rsid w:val="009A575F"/>
    <w:rsid w:val="009A7397"/>
    <w:rsid w:val="009A7CB3"/>
    <w:rsid w:val="009A7F02"/>
    <w:rsid w:val="009B184B"/>
    <w:rsid w:val="009B508D"/>
    <w:rsid w:val="009B5FFD"/>
    <w:rsid w:val="009C4D7F"/>
    <w:rsid w:val="009D1C29"/>
    <w:rsid w:val="009D3E02"/>
    <w:rsid w:val="009D4B07"/>
    <w:rsid w:val="009F1C9A"/>
    <w:rsid w:val="009F42AB"/>
    <w:rsid w:val="00A01D53"/>
    <w:rsid w:val="00A05A5F"/>
    <w:rsid w:val="00A070E1"/>
    <w:rsid w:val="00A07930"/>
    <w:rsid w:val="00A16A0A"/>
    <w:rsid w:val="00A17750"/>
    <w:rsid w:val="00A300BA"/>
    <w:rsid w:val="00A30124"/>
    <w:rsid w:val="00A32DA4"/>
    <w:rsid w:val="00A334DA"/>
    <w:rsid w:val="00A344D0"/>
    <w:rsid w:val="00A4273F"/>
    <w:rsid w:val="00A44D53"/>
    <w:rsid w:val="00A4506B"/>
    <w:rsid w:val="00A46A0C"/>
    <w:rsid w:val="00A51197"/>
    <w:rsid w:val="00A55C20"/>
    <w:rsid w:val="00A60E28"/>
    <w:rsid w:val="00A61FE2"/>
    <w:rsid w:val="00A6214F"/>
    <w:rsid w:val="00A63FD1"/>
    <w:rsid w:val="00A64E81"/>
    <w:rsid w:val="00A7055C"/>
    <w:rsid w:val="00A73897"/>
    <w:rsid w:val="00A73A9D"/>
    <w:rsid w:val="00A82758"/>
    <w:rsid w:val="00A92098"/>
    <w:rsid w:val="00A95171"/>
    <w:rsid w:val="00A9739E"/>
    <w:rsid w:val="00AA1985"/>
    <w:rsid w:val="00AA3665"/>
    <w:rsid w:val="00AA3AC8"/>
    <w:rsid w:val="00AA49B0"/>
    <w:rsid w:val="00AA629F"/>
    <w:rsid w:val="00AB38EF"/>
    <w:rsid w:val="00AB6365"/>
    <w:rsid w:val="00AC1400"/>
    <w:rsid w:val="00AD1CC1"/>
    <w:rsid w:val="00AD1F7E"/>
    <w:rsid w:val="00AD32DB"/>
    <w:rsid w:val="00AE6A32"/>
    <w:rsid w:val="00AF240D"/>
    <w:rsid w:val="00AF2DA8"/>
    <w:rsid w:val="00AF61DE"/>
    <w:rsid w:val="00AF67B9"/>
    <w:rsid w:val="00B02590"/>
    <w:rsid w:val="00B0284A"/>
    <w:rsid w:val="00B02C82"/>
    <w:rsid w:val="00B160AD"/>
    <w:rsid w:val="00B17415"/>
    <w:rsid w:val="00B21079"/>
    <w:rsid w:val="00B246D2"/>
    <w:rsid w:val="00B31A97"/>
    <w:rsid w:val="00B32787"/>
    <w:rsid w:val="00B375F3"/>
    <w:rsid w:val="00B41367"/>
    <w:rsid w:val="00B44433"/>
    <w:rsid w:val="00B44CE6"/>
    <w:rsid w:val="00B56D44"/>
    <w:rsid w:val="00B63677"/>
    <w:rsid w:val="00B667EB"/>
    <w:rsid w:val="00B66ACB"/>
    <w:rsid w:val="00B670AB"/>
    <w:rsid w:val="00B70A44"/>
    <w:rsid w:val="00B817C6"/>
    <w:rsid w:val="00B86D98"/>
    <w:rsid w:val="00B9473F"/>
    <w:rsid w:val="00BA08AE"/>
    <w:rsid w:val="00BA156A"/>
    <w:rsid w:val="00BA25D4"/>
    <w:rsid w:val="00BA39B9"/>
    <w:rsid w:val="00BA5665"/>
    <w:rsid w:val="00BA6794"/>
    <w:rsid w:val="00BA79A3"/>
    <w:rsid w:val="00BA7F07"/>
    <w:rsid w:val="00BB1F9A"/>
    <w:rsid w:val="00BB2CFD"/>
    <w:rsid w:val="00BB3D05"/>
    <w:rsid w:val="00BB6FCF"/>
    <w:rsid w:val="00BC1190"/>
    <w:rsid w:val="00BC28AB"/>
    <w:rsid w:val="00BC684B"/>
    <w:rsid w:val="00BC753E"/>
    <w:rsid w:val="00BD66E9"/>
    <w:rsid w:val="00BE07CC"/>
    <w:rsid w:val="00BE4140"/>
    <w:rsid w:val="00BF1618"/>
    <w:rsid w:val="00C001E9"/>
    <w:rsid w:val="00C0119A"/>
    <w:rsid w:val="00C040E0"/>
    <w:rsid w:val="00C05188"/>
    <w:rsid w:val="00C0593C"/>
    <w:rsid w:val="00C05B66"/>
    <w:rsid w:val="00C06BE4"/>
    <w:rsid w:val="00C13D30"/>
    <w:rsid w:val="00C214F8"/>
    <w:rsid w:val="00C21DCF"/>
    <w:rsid w:val="00C22D23"/>
    <w:rsid w:val="00C252B9"/>
    <w:rsid w:val="00C279BB"/>
    <w:rsid w:val="00C308BC"/>
    <w:rsid w:val="00C313DB"/>
    <w:rsid w:val="00C31572"/>
    <w:rsid w:val="00C32A6D"/>
    <w:rsid w:val="00C32ECE"/>
    <w:rsid w:val="00C347E8"/>
    <w:rsid w:val="00C37331"/>
    <w:rsid w:val="00C37A63"/>
    <w:rsid w:val="00C46DC3"/>
    <w:rsid w:val="00C51F3B"/>
    <w:rsid w:val="00C52635"/>
    <w:rsid w:val="00C5322F"/>
    <w:rsid w:val="00C53FE1"/>
    <w:rsid w:val="00C540A0"/>
    <w:rsid w:val="00C5505F"/>
    <w:rsid w:val="00C56F29"/>
    <w:rsid w:val="00C60EA4"/>
    <w:rsid w:val="00C63907"/>
    <w:rsid w:val="00C63A3B"/>
    <w:rsid w:val="00C6648A"/>
    <w:rsid w:val="00C673DD"/>
    <w:rsid w:val="00C71398"/>
    <w:rsid w:val="00C7407C"/>
    <w:rsid w:val="00C76151"/>
    <w:rsid w:val="00C81214"/>
    <w:rsid w:val="00C86C85"/>
    <w:rsid w:val="00C91248"/>
    <w:rsid w:val="00C9235F"/>
    <w:rsid w:val="00C9669A"/>
    <w:rsid w:val="00C97476"/>
    <w:rsid w:val="00CA5877"/>
    <w:rsid w:val="00CA7E40"/>
    <w:rsid w:val="00CB062F"/>
    <w:rsid w:val="00CD386B"/>
    <w:rsid w:val="00CE46D6"/>
    <w:rsid w:val="00CE62E3"/>
    <w:rsid w:val="00CE68D2"/>
    <w:rsid w:val="00CF3122"/>
    <w:rsid w:val="00CF3511"/>
    <w:rsid w:val="00CF5501"/>
    <w:rsid w:val="00D01111"/>
    <w:rsid w:val="00D01F54"/>
    <w:rsid w:val="00D01FCB"/>
    <w:rsid w:val="00D03DA4"/>
    <w:rsid w:val="00D056F4"/>
    <w:rsid w:val="00D057E0"/>
    <w:rsid w:val="00D10712"/>
    <w:rsid w:val="00D11A92"/>
    <w:rsid w:val="00D1334B"/>
    <w:rsid w:val="00D1652F"/>
    <w:rsid w:val="00D21F0B"/>
    <w:rsid w:val="00D22544"/>
    <w:rsid w:val="00D231AD"/>
    <w:rsid w:val="00D25D6D"/>
    <w:rsid w:val="00D31B00"/>
    <w:rsid w:val="00D33A39"/>
    <w:rsid w:val="00D345F9"/>
    <w:rsid w:val="00D45E74"/>
    <w:rsid w:val="00D51415"/>
    <w:rsid w:val="00D518EA"/>
    <w:rsid w:val="00D53722"/>
    <w:rsid w:val="00D53CC0"/>
    <w:rsid w:val="00D56943"/>
    <w:rsid w:val="00D60723"/>
    <w:rsid w:val="00D634E7"/>
    <w:rsid w:val="00D702A8"/>
    <w:rsid w:val="00D70F15"/>
    <w:rsid w:val="00D725BE"/>
    <w:rsid w:val="00D76CBB"/>
    <w:rsid w:val="00D855F3"/>
    <w:rsid w:val="00D869FD"/>
    <w:rsid w:val="00D86D84"/>
    <w:rsid w:val="00D87B48"/>
    <w:rsid w:val="00D922A2"/>
    <w:rsid w:val="00D93B58"/>
    <w:rsid w:val="00DA09AC"/>
    <w:rsid w:val="00DA399B"/>
    <w:rsid w:val="00DA655E"/>
    <w:rsid w:val="00DA670F"/>
    <w:rsid w:val="00DA6A63"/>
    <w:rsid w:val="00DB203E"/>
    <w:rsid w:val="00DB2550"/>
    <w:rsid w:val="00DB7167"/>
    <w:rsid w:val="00DC3443"/>
    <w:rsid w:val="00DC64D4"/>
    <w:rsid w:val="00DD0B9F"/>
    <w:rsid w:val="00DD1CC1"/>
    <w:rsid w:val="00DD1DA6"/>
    <w:rsid w:val="00DD4B44"/>
    <w:rsid w:val="00DD4D63"/>
    <w:rsid w:val="00DD508E"/>
    <w:rsid w:val="00DD78E6"/>
    <w:rsid w:val="00DD7DA2"/>
    <w:rsid w:val="00DE414B"/>
    <w:rsid w:val="00E001B0"/>
    <w:rsid w:val="00E06E51"/>
    <w:rsid w:val="00E13EF9"/>
    <w:rsid w:val="00E207C3"/>
    <w:rsid w:val="00E227AD"/>
    <w:rsid w:val="00E24D14"/>
    <w:rsid w:val="00E266EE"/>
    <w:rsid w:val="00E2714A"/>
    <w:rsid w:val="00E315AF"/>
    <w:rsid w:val="00E31AB0"/>
    <w:rsid w:val="00E32A44"/>
    <w:rsid w:val="00E34F92"/>
    <w:rsid w:val="00E4214D"/>
    <w:rsid w:val="00E43B97"/>
    <w:rsid w:val="00E44C95"/>
    <w:rsid w:val="00E454B6"/>
    <w:rsid w:val="00E61638"/>
    <w:rsid w:val="00E61FB7"/>
    <w:rsid w:val="00E661FC"/>
    <w:rsid w:val="00E71FA0"/>
    <w:rsid w:val="00E71FDD"/>
    <w:rsid w:val="00E73C06"/>
    <w:rsid w:val="00E73C74"/>
    <w:rsid w:val="00E73EB3"/>
    <w:rsid w:val="00E7516B"/>
    <w:rsid w:val="00E8077F"/>
    <w:rsid w:val="00E8386C"/>
    <w:rsid w:val="00E87AB9"/>
    <w:rsid w:val="00E925A5"/>
    <w:rsid w:val="00E94648"/>
    <w:rsid w:val="00E94F5A"/>
    <w:rsid w:val="00E97E92"/>
    <w:rsid w:val="00EA317D"/>
    <w:rsid w:val="00EA4C92"/>
    <w:rsid w:val="00EA6676"/>
    <w:rsid w:val="00EB234D"/>
    <w:rsid w:val="00EB28C8"/>
    <w:rsid w:val="00EC121B"/>
    <w:rsid w:val="00EC5A7B"/>
    <w:rsid w:val="00EC6B89"/>
    <w:rsid w:val="00ED11D0"/>
    <w:rsid w:val="00ED55EC"/>
    <w:rsid w:val="00ED6271"/>
    <w:rsid w:val="00ED72D6"/>
    <w:rsid w:val="00ED79C2"/>
    <w:rsid w:val="00EE3D9D"/>
    <w:rsid w:val="00EE4081"/>
    <w:rsid w:val="00EF2912"/>
    <w:rsid w:val="00EF58F7"/>
    <w:rsid w:val="00EF69C7"/>
    <w:rsid w:val="00EF6EFE"/>
    <w:rsid w:val="00F01142"/>
    <w:rsid w:val="00F04082"/>
    <w:rsid w:val="00F05852"/>
    <w:rsid w:val="00F05EA5"/>
    <w:rsid w:val="00F05F5B"/>
    <w:rsid w:val="00F10F46"/>
    <w:rsid w:val="00F12704"/>
    <w:rsid w:val="00F16FA9"/>
    <w:rsid w:val="00F2083B"/>
    <w:rsid w:val="00F2397D"/>
    <w:rsid w:val="00F26E8B"/>
    <w:rsid w:val="00F2787E"/>
    <w:rsid w:val="00F300BA"/>
    <w:rsid w:val="00F3053A"/>
    <w:rsid w:val="00F31AED"/>
    <w:rsid w:val="00F40A56"/>
    <w:rsid w:val="00F44013"/>
    <w:rsid w:val="00F52809"/>
    <w:rsid w:val="00F56554"/>
    <w:rsid w:val="00F627ED"/>
    <w:rsid w:val="00F62D68"/>
    <w:rsid w:val="00F71D04"/>
    <w:rsid w:val="00F77129"/>
    <w:rsid w:val="00F83171"/>
    <w:rsid w:val="00F84212"/>
    <w:rsid w:val="00F84DE8"/>
    <w:rsid w:val="00F92314"/>
    <w:rsid w:val="00F96386"/>
    <w:rsid w:val="00FA0D73"/>
    <w:rsid w:val="00FA0F1F"/>
    <w:rsid w:val="00FA409C"/>
    <w:rsid w:val="00FA5A42"/>
    <w:rsid w:val="00FA684D"/>
    <w:rsid w:val="00FB1775"/>
    <w:rsid w:val="00FB1BB8"/>
    <w:rsid w:val="00FB3A75"/>
    <w:rsid w:val="00FB3CC3"/>
    <w:rsid w:val="00FB6352"/>
    <w:rsid w:val="00FC3B75"/>
    <w:rsid w:val="00FC4420"/>
    <w:rsid w:val="00FC72AD"/>
    <w:rsid w:val="00FC7F4C"/>
    <w:rsid w:val="00FD587B"/>
    <w:rsid w:val="00FD5D21"/>
    <w:rsid w:val="00FD644B"/>
    <w:rsid w:val="00FD645C"/>
    <w:rsid w:val="00FE3D3B"/>
    <w:rsid w:val="00FE7156"/>
    <w:rsid w:val="00FE7504"/>
    <w:rsid w:val="00FF2255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62C0C3-037E-4196-AA29-71B684C2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F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66F2"/>
    <w:pPr>
      <w:ind w:left="720"/>
      <w:contextualSpacing/>
    </w:pPr>
  </w:style>
  <w:style w:type="table" w:styleId="a6">
    <w:name w:val="Table Grid"/>
    <w:basedOn w:val="a1"/>
    <w:uiPriority w:val="59"/>
    <w:rsid w:val="00ED7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unhideWhenUsed/>
    <w:rsid w:val="000701C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0701CD"/>
    <w:rPr>
      <w:rFonts w:ascii="Consolas" w:hAnsi="Consolas" w:cs="Consolas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BC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84B"/>
  </w:style>
  <w:style w:type="paragraph" w:styleId="ab">
    <w:name w:val="footer"/>
    <w:basedOn w:val="a"/>
    <w:link w:val="ac"/>
    <w:uiPriority w:val="99"/>
    <w:unhideWhenUsed/>
    <w:rsid w:val="00BC6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84B"/>
  </w:style>
  <w:style w:type="character" w:customStyle="1" w:styleId="hps">
    <w:name w:val="hps"/>
    <w:basedOn w:val="a0"/>
    <w:rsid w:val="005B4045"/>
  </w:style>
  <w:style w:type="paragraph" w:customStyle="1" w:styleId="EMPTYCELLSTYLE">
    <w:name w:val="EMPTY_CELL_STYLE"/>
    <w:qFormat/>
    <w:rsid w:val="008B03AF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213B-B5BF-4EE3-85CD-4EC4E651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Юрковский А.В.</dc:creator>
  <cp:lastModifiedBy>Tkachuk</cp:lastModifiedBy>
  <cp:revision>2</cp:revision>
  <cp:lastPrinted>2020-09-08T09:17:00Z</cp:lastPrinted>
  <dcterms:created xsi:type="dcterms:W3CDTF">2021-04-06T12:40:00Z</dcterms:created>
  <dcterms:modified xsi:type="dcterms:W3CDTF">2021-04-06T12:40:00Z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579205866</vt:i4>
  </property>
</Properties>
</file>